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9981B" w14:textId="0EB5033F" w:rsidR="00D9337E" w:rsidRPr="00750012" w:rsidRDefault="00750012" w:rsidP="00750012">
      <w:pPr>
        <w:jc w:val="center"/>
        <w:rPr>
          <w:b/>
          <w:bCs/>
          <w:sz w:val="32"/>
          <w:szCs w:val="32"/>
        </w:rPr>
      </w:pPr>
      <w:r w:rsidRPr="00750012">
        <w:rPr>
          <w:b/>
          <w:bCs/>
          <w:sz w:val="32"/>
          <w:szCs w:val="32"/>
        </w:rPr>
        <w:t>Wyprawka gr</w:t>
      </w:r>
      <w:r w:rsidR="00C00CA6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750012">
        <w:rPr>
          <w:b/>
          <w:bCs/>
          <w:sz w:val="32"/>
          <w:szCs w:val="32"/>
        </w:rPr>
        <w:t>II</w:t>
      </w:r>
    </w:p>
    <w:p w14:paraId="47A2C723" w14:textId="4ABE5398" w:rsidR="00750012" w:rsidRPr="00750012" w:rsidRDefault="00750012" w:rsidP="00750012">
      <w:pPr>
        <w:jc w:val="center"/>
        <w:rPr>
          <w:sz w:val="32"/>
          <w:szCs w:val="32"/>
        </w:rPr>
      </w:pPr>
    </w:p>
    <w:p w14:paraId="0299CBCF" w14:textId="0C1F00C0" w:rsidR="00750012" w:rsidRPr="00750012" w:rsidRDefault="00750012" w:rsidP="00750012">
      <w:pPr>
        <w:rPr>
          <w:sz w:val="32"/>
          <w:szCs w:val="32"/>
        </w:rPr>
      </w:pPr>
      <w:r w:rsidRPr="00750012">
        <w:rPr>
          <w:sz w:val="32"/>
          <w:szCs w:val="32"/>
        </w:rPr>
        <w:t>Proszę o zaopatrzenie dziecko w nowym roku szkolnym w następujące rzeczy:</w:t>
      </w:r>
    </w:p>
    <w:p w14:paraId="56B50A68" w14:textId="7BCA23DE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Ciapcie na zmianę</w:t>
      </w:r>
    </w:p>
    <w:p w14:paraId="14CF03DF" w14:textId="2064F930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Ubrania na zmianę na wypadek małej „awarii”, w podpisanym worku.</w:t>
      </w:r>
    </w:p>
    <w:p w14:paraId="1B627518" w14:textId="2AF60E4C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Kostium gimnastyczny w osobnym, podpisanym worku,</w:t>
      </w:r>
    </w:p>
    <w:p w14:paraId="27A60D6C" w14:textId="5F480E0E" w:rsidR="00750012" w:rsidRPr="00750012" w:rsidRDefault="00750012" w:rsidP="00750012">
      <w:pPr>
        <w:pStyle w:val="Akapitzlist"/>
        <w:rPr>
          <w:sz w:val="32"/>
          <w:szCs w:val="32"/>
        </w:rPr>
      </w:pPr>
      <w:r w:rsidRPr="00750012">
        <w:rPr>
          <w:sz w:val="32"/>
          <w:szCs w:val="32"/>
        </w:rPr>
        <w:t xml:space="preserve"> może być dowolny </w:t>
      </w:r>
      <w:proofErr w:type="spellStart"/>
      <w:r w:rsidRPr="00750012">
        <w:rPr>
          <w:sz w:val="32"/>
          <w:szCs w:val="32"/>
        </w:rPr>
        <w:t>t-shirt</w:t>
      </w:r>
      <w:proofErr w:type="spellEnd"/>
      <w:r w:rsidRPr="00750012">
        <w:rPr>
          <w:sz w:val="32"/>
          <w:szCs w:val="32"/>
        </w:rPr>
        <w:t xml:space="preserve"> i spodenki.</w:t>
      </w:r>
    </w:p>
    <w:p w14:paraId="0F20E900" w14:textId="4E30BAED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Papier toaletowy 5 rolek</w:t>
      </w:r>
    </w:p>
    <w:p w14:paraId="3E7FE7EB" w14:textId="10F12257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Ręcznik papierowy duży (najlepiej z Biedronki czy Lidla) 2szt</w:t>
      </w:r>
    </w:p>
    <w:p w14:paraId="0DBF1343" w14:textId="11BAD9B4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Mydło w płynie 2 szt.</w:t>
      </w:r>
    </w:p>
    <w:p w14:paraId="483E7A13" w14:textId="7F9C2873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Chusteczki higieniczne w dużej paczce 1 szt.</w:t>
      </w:r>
    </w:p>
    <w:p w14:paraId="24C8B0F3" w14:textId="78A4F6D8" w:rsidR="00750012" w:rsidRPr="00750012" w:rsidRDefault="00750012" w:rsidP="00750012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>Chusteczki mokre 1 szt.</w:t>
      </w:r>
    </w:p>
    <w:p w14:paraId="7C96BE5D" w14:textId="763329CA" w:rsidR="00FD3740" w:rsidRDefault="00750012" w:rsidP="00FD3740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50012">
        <w:rPr>
          <w:sz w:val="32"/>
          <w:szCs w:val="32"/>
        </w:rPr>
        <w:t xml:space="preserve">Kredki świecowe, tylko </w:t>
      </w:r>
      <w:proofErr w:type="spellStart"/>
      <w:r w:rsidRPr="00750012">
        <w:rPr>
          <w:sz w:val="32"/>
          <w:szCs w:val="32"/>
        </w:rPr>
        <w:t>Bambino</w:t>
      </w:r>
      <w:proofErr w:type="spellEnd"/>
    </w:p>
    <w:p w14:paraId="7024831A" w14:textId="454B561B" w:rsidR="00750012" w:rsidRPr="00FD3740" w:rsidRDefault="00FD3740" w:rsidP="00FD3740">
      <w:pPr>
        <w:ind w:left="360"/>
        <w:rPr>
          <w:sz w:val="32"/>
          <w:szCs w:val="32"/>
        </w:rPr>
      </w:pPr>
      <w:r>
        <w:rPr>
          <w:sz w:val="32"/>
          <w:szCs w:val="32"/>
        </w:rPr>
        <w:t>10.</w:t>
      </w:r>
      <w:r w:rsidR="00C00CA6">
        <w:rPr>
          <w:sz w:val="32"/>
          <w:szCs w:val="32"/>
        </w:rPr>
        <w:t xml:space="preserve"> </w:t>
      </w:r>
      <w:r w:rsidR="00750012" w:rsidRPr="00FD3740">
        <w:rPr>
          <w:sz w:val="32"/>
          <w:szCs w:val="32"/>
        </w:rPr>
        <w:t xml:space="preserve">Podręcznik </w:t>
      </w:r>
      <w:r w:rsidRPr="00FD3740">
        <w:rPr>
          <w:sz w:val="32"/>
          <w:szCs w:val="32"/>
        </w:rPr>
        <w:t>„Ciekawa zabawa 4-latki.</w:t>
      </w:r>
      <w:r w:rsidR="00C00CA6">
        <w:rPr>
          <w:sz w:val="32"/>
          <w:szCs w:val="32"/>
        </w:rPr>
        <w:t xml:space="preserve"> </w:t>
      </w:r>
      <w:r w:rsidRPr="00FD3740">
        <w:rPr>
          <w:sz w:val="32"/>
          <w:szCs w:val="32"/>
        </w:rPr>
        <w:t xml:space="preserve">Zestaw dla dziecka” Wydawnictwo Nowa Era. Kod do zamówienia </w:t>
      </w:r>
      <w:r>
        <w:rPr>
          <w:sz w:val="32"/>
          <w:szCs w:val="32"/>
        </w:rPr>
        <w:t xml:space="preserve">ze sklepu </w:t>
      </w:r>
      <w:r w:rsidRPr="00FD3740">
        <w:rPr>
          <w:sz w:val="32"/>
          <w:szCs w:val="32"/>
        </w:rPr>
        <w:t xml:space="preserve">internetowego ze zniżką 20%  kod: </w:t>
      </w:r>
      <w:r w:rsidRPr="00FD3740">
        <w:rPr>
          <w:b/>
          <w:bCs/>
          <w:sz w:val="32"/>
          <w:szCs w:val="32"/>
        </w:rPr>
        <w:t>LO86</w:t>
      </w:r>
    </w:p>
    <w:sectPr w:rsidR="00750012" w:rsidRPr="00FD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283841"/>
    <w:multiLevelType w:val="hybridMultilevel"/>
    <w:tmpl w:val="FA66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012"/>
    <w:rsid w:val="00750012"/>
    <w:rsid w:val="00C00CA6"/>
    <w:rsid w:val="00D9337E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78A"/>
  <w15:chartTrackingRefBased/>
  <w15:docId w15:val="{D380E087-6D17-4D9F-9808-A7497B21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48606</dc:creator>
  <cp:keywords/>
  <dc:description/>
  <cp:lastModifiedBy>SMART FIX</cp:lastModifiedBy>
  <cp:revision>2</cp:revision>
  <dcterms:created xsi:type="dcterms:W3CDTF">2021-08-24T07:01:00Z</dcterms:created>
  <dcterms:modified xsi:type="dcterms:W3CDTF">2021-08-24T07:01:00Z</dcterms:modified>
</cp:coreProperties>
</file>